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382" w14:textId="76CA7485" w:rsidR="00050AE7" w:rsidRDefault="00050AE7" w:rsidP="0005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SOLICITAÇÃO DE CREDENCIAMENTO OU RECREDENCIAMENTO DE DOCENTES </w:t>
      </w:r>
    </w:p>
    <w:p w14:paraId="5AB1ECD0" w14:textId="77777777" w:rsidR="00050AE7" w:rsidRDefault="00050AE7" w:rsidP="0005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6D6D88D" w14:textId="77777777" w:rsidR="00050AE7" w:rsidRDefault="00050AE7" w:rsidP="00050AE7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PESSOAIS E ACADÊMICOS</w:t>
      </w:r>
    </w:p>
    <w:p w14:paraId="2B3E9621" w14:textId="77777777" w:rsidR="00050AE7" w:rsidRDefault="00050AE7" w:rsidP="00050AE7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2420A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14:paraId="267C2924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vínculo:</w:t>
      </w:r>
    </w:p>
    <w:p w14:paraId="044303B4" w14:textId="3113B5C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credenciamento no Poslin:</w:t>
      </w:r>
    </w:p>
    <w:p w14:paraId="19F1B7A8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Previsão de ano de aposentadoria: </w:t>
      </w:r>
    </w:p>
    <w:p w14:paraId="691F6266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ORCID:</w:t>
      </w:r>
    </w:p>
    <w:p w14:paraId="740ECFFF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do currículo lattes:</w:t>
      </w:r>
    </w:p>
    <w:p w14:paraId="774E6DE2" w14:textId="77777777" w:rsidR="00050AE7" w:rsidRDefault="00050AE7" w:rsidP="00050A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da última atualização do Lattes:</w:t>
      </w:r>
    </w:p>
    <w:p w14:paraId="16DA67DF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97B9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INFORMAÇÕES SOBRE O TIPO DE SOLICITAÇÃO</w:t>
      </w:r>
    </w:p>
    <w:p w14:paraId="5DFC7982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E603F" w14:textId="77777777" w:rsidR="00050AE7" w:rsidRDefault="00050AE7" w:rsidP="00050AE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é um pedido de: (    ) credenciamento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4F1991" w14:textId="77777777" w:rsidR="00050AE7" w:rsidRPr="00C041DB" w:rsidRDefault="00050AE7" w:rsidP="00050AE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 xml:space="preserve">Desejo me candidatar na categoria: (    ) permanente </w:t>
      </w:r>
      <w:r w:rsidRPr="00C041DB">
        <w:rPr>
          <w:rFonts w:ascii="Times New Roman" w:eastAsia="Times New Roman" w:hAnsi="Times New Roman" w:cs="Times New Roman"/>
          <w:sz w:val="24"/>
          <w:szCs w:val="24"/>
        </w:rPr>
        <w:tab/>
        <w:t>(    ) colaborador</w:t>
      </w:r>
    </w:p>
    <w:p w14:paraId="1E94B0DC" w14:textId="77777777" w:rsidR="00050AE7" w:rsidRPr="00C041DB" w:rsidRDefault="00050AE7" w:rsidP="00050AE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 xml:space="preserve">Estou me candidatando para orientar: </w:t>
      </w:r>
    </w:p>
    <w:p w14:paraId="4951B1F3" w14:textId="77777777" w:rsidR="00050AE7" w:rsidRPr="00C041DB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>(    ) apenas mestrado (    ) mestrado e doutorado</w:t>
      </w:r>
    </w:p>
    <w:p w14:paraId="5E24A2CC" w14:textId="77777777" w:rsidR="00050AE7" w:rsidRPr="00C041DB" w:rsidRDefault="00050AE7" w:rsidP="00050AE7">
      <w:pPr>
        <w:numPr>
          <w:ilvl w:val="0"/>
          <w:numId w:val="2"/>
        </w:numPr>
        <w:spacing w:after="0" w:line="240" w:lineRule="auto"/>
        <w:ind w:left="360" w:right="-568"/>
        <w:rPr>
          <w:rFonts w:ascii="Times New Roman" w:eastAsia="Times New Roman" w:hAnsi="Times New Roman" w:cs="Times New Roman"/>
          <w:sz w:val="24"/>
          <w:szCs w:val="24"/>
        </w:rPr>
      </w:pPr>
      <w:r w:rsidRPr="00C041DB">
        <w:rPr>
          <w:rFonts w:ascii="Times New Roman" w:eastAsia="Times New Roman" w:hAnsi="Times New Roman" w:cs="Times New Roman"/>
          <w:sz w:val="24"/>
          <w:szCs w:val="24"/>
        </w:rPr>
        <w:t>Pretendo estar vinculado(a) à(s) seguinte(s) linha(s) de pesquisa (assinale até 2 opções):</w:t>
      </w:r>
    </w:p>
    <w:p w14:paraId="3E865F0D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3F941A0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1: Linguística Teórica e Descritiva</w:t>
      </w:r>
    </w:p>
    <w:p w14:paraId="4C57710A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1986546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(1A) Estudo da Variação e Mudança Linguística  (    )</w:t>
      </w:r>
    </w:p>
    <w:p w14:paraId="5E7203B2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(1B) Estudos da Língua em Uso (    )</w:t>
      </w:r>
    </w:p>
    <w:p w14:paraId="5704B8A0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(1C) Processamento e Emergência de Construções Linguísticas (    )</w:t>
      </w:r>
    </w:p>
    <w:p w14:paraId="6B2BC0B8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(1D) Estudos Linguísticos baseados em Corpora (    )</w:t>
      </w:r>
    </w:p>
    <w:p w14:paraId="088D3095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(1E) Estudos Formais de Língua (    )</w:t>
      </w:r>
    </w:p>
    <w:p w14:paraId="2B8D8099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14:paraId="6E8B3775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2: Linguística do Texto e do Discurso</w:t>
      </w:r>
    </w:p>
    <w:p w14:paraId="6DDB8773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9E84209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(2A) Estudos do Texto e da Textualização (    )</w:t>
      </w:r>
    </w:p>
    <w:p w14:paraId="7E3A2576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(2B) Análise do Discurso (    )</w:t>
      </w:r>
    </w:p>
    <w:p w14:paraId="17BC2A0A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8A57303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Área 3: Linguística Aplicada</w:t>
      </w:r>
    </w:p>
    <w:p w14:paraId="6E3A0876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6396EB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(3A) Ensino/Aprendizagem de Línguas Estrangeiras (    )</w:t>
      </w:r>
    </w:p>
    <w:p w14:paraId="5EA19F8B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(3B) Estudos da Tradução (    )</w:t>
      </w:r>
    </w:p>
    <w:p w14:paraId="79728018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(3C) Linguagem e Tecnologia (    )</w:t>
      </w:r>
    </w:p>
    <w:p w14:paraId="38A90870" w14:textId="77777777" w:rsidR="00050AE7" w:rsidRDefault="00050AE7" w:rsidP="00050A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(3D) Ensino do Português (    )</w:t>
      </w:r>
    </w:p>
    <w:p w14:paraId="6E8900AE" w14:textId="47B583EF" w:rsidR="00D944C6" w:rsidRDefault="00050AE7" w:rsidP="00050AE7">
      <w:r>
        <w:rPr>
          <w:rFonts w:ascii="Times New Roman" w:eastAsia="Times New Roman" w:hAnsi="Times New Roman" w:cs="Times New Roman"/>
        </w:rPr>
        <w:t>(3E) Plurilinguismo, Políticas Linguísticas e Educação Bilíngue (    )</w:t>
      </w:r>
    </w:p>
    <w:sectPr w:rsidR="00D944C6" w:rsidSect="00775D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62BA" w14:textId="77777777" w:rsidR="004D7A90" w:rsidRDefault="004D7A90" w:rsidP="00050AE7">
      <w:pPr>
        <w:spacing w:after="0" w:line="240" w:lineRule="auto"/>
      </w:pPr>
      <w:r>
        <w:separator/>
      </w:r>
    </w:p>
  </w:endnote>
  <w:endnote w:type="continuationSeparator" w:id="0">
    <w:p w14:paraId="75AAFF88" w14:textId="77777777" w:rsidR="004D7A90" w:rsidRDefault="004D7A90" w:rsidP="000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6A82" w14:textId="77777777" w:rsidR="004D7A90" w:rsidRDefault="004D7A90" w:rsidP="00050AE7">
      <w:pPr>
        <w:spacing w:after="0" w:line="240" w:lineRule="auto"/>
      </w:pPr>
      <w:r>
        <w:separator/>
      </w:r>
    </w:p>
  </w:footnote>
  <w:footnote w:type="continuationSeparator" w:id="0">
    <w:p w14:paraId="17A55CEB" w14:textId="77777777" w:rsidR="004D7A90" w:rsidRDefault="004D7A90" w:rsidP="0005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CE7A" w14:textId="0CC31FC4" w:rsidR="00050AE7" w:rsidRDefault="00050AE7" w:rsidP="00050AE7">
    <w:pPr>
      <w:pStyle w:val="Cabealho"/>
      <w:jc w:val="center"/>
    </w:pPr>
    <w:r>
      <w:rPr>
        <w:noProof/>
        <w:color w:val="000000"/>
      </w:rPr>
      <w:drawing>
        <wp:inline distT="0" distB="0" distL="0" distR="0" wp14:anchorId="34A65169" wp14:editId="6B8DED41">
          <wp:extent cx="3253581" cy="766229"/>
          <wp:effectExtent l="0" t="0" r="0" b="0"/>
          <wp:docPr id="2745647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3581" cy="766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B3CF72" w14:textId="77777777" w:rsidR="00050AE7" w:rsidRDefault="00050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209"/>
    <w:multiLevelType w:val="multilevel"/>
    <w:tmpl w:val="454A7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E704B9"/>
    <w:multiLevelType w:val="multilevel"/>
    <w:tmpl w:val="C1846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8738457">
    <w:abstractNumId w:val="0"/>
  </w:num>
  <w:num w:numId="2" w16cid:durableId="94700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E7"/>
    <w:rsid w:val="00050AE7"/>
    <w:rsid w:val="00327638"/>
    <w:rsid w:val="00366C04"/>
    <w:rsid w:val="00457748"/>
    <w:rsid w:val="004660EB"/>
    <w:rsid w:val="004D7A90"/>
    <w:rsid w:val="006A245B"/>
    <w:rsid w:val="006E34D2"/>
    <w:rsid w:val="00775DF4"/>
    <w:rsid w:val="009E140A"/>
    <w:rsid w:val="00A56383"/>
    <w:rsid w:val="00A958A1"/>
    <w:rsid w:val="00BF553F"/>
    <w:rsid w:val="00C54591"/>
    <w:rsid w:val="00D944C6"/>
    <w:rsid w:val="00F54D4F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020"/>
  <w15:chartTrackingRefBased/>
  <w15:docId w15:val="{0E3F3CE8-B234-4144-87B4-EEAC3729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E7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0A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0A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0A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0A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0A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0A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0A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0A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0A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0A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0AE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5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AE7"/>
  </w:style>
  <w:style w:type="paragraph" w:styleId="Rodap">
    <w:name w:val="footer"/>
    <w:basedOn w:val="Normal"/>
    <w:link w:val="RodapChar"/>
    <w:uiPriority w:val="99"/>
    <w:unhideWhenUsed/>
    <w:rsid w:val="0005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POSLIN Estudos Linguísticos</dc:creator>
  <cp:keywords/>
  <dc:description/>
  <cp:lastModifiedBy>POSLIN Estudos Linguísticos</cp:lastModifiedBy>
  <cp:revision>3</cp:revision>
  <dcterms:created xsi:type="dcterms:W3CDTF">2025-04-28T20:06:00Z</dcterms:created>
  <dcterms:modified xsi:type="dcterms:W3CDTF">2025-04-28T20:08:00Z</dcterms:modified>
</cp:coreProperties>
</file>